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BCD9A" w14:textId="0DFDB75F" w:rsidR="00711FCD" w:rsidRDefault="00982BD3" w:rsidP="001E10AA">
      <w:pPr>
        <w:pStyle w:val="ListParagraph"/>
        <w:numPr>
          <w:ilvl w:val="0"/>
          <w:numId w:val="1"/>
        </w:numPr>
      </w:pPr>
      <w:r>
        <w:t xml:space="preserve">Did you feel the pot? </w:t>
      </w:r>
    </w:p>
    <w:p w14:paraId="59707D58" w14:textId="630C90B3" w:rsidR="00982BD3" w:rsidRDefault="00982BD3" w:rsidP="001E10AA">
      <w:pPr>
        <w:pStyle w:val="ListParagraph"/>
        <w:numPr>
          <w:ilvl w:val="0"/>
          <w:numId w:val="1"/>
        </w:numPr>
      </w:pPr>
      <w:r>
        <w:t xml:space="preserve">She wants to live here. </w:t>
      </w:r>
    </w:p>
    <w:p w14:paraId="741818BD" w14:textId="265D1E09" w:rsidR="00982BD3" w:rsidRDefault="00982BD3" w:rsidP="001E10AA">
      <w:pPr>
        <w:pStyle w:val="ListParagraph"/>
        <w:numPr>
          <w:ilvl w:val="0"/>
          <w:numId w:val="1"/>
        </w:numPr>
      </w:pPr>
      <w:r>
        <w:t xml:space="preserve">Did the baby sleep? </w:t>
      </w:r>
    </w:p>
    <w:p w14:paraId="5D561895" w14:textId="30F38EF8" w:rsidR="00982BD3" w:rsidRDefault="00982BD3" w:rsidP="001E10AA">
      <w:pPr>
        <w:pStyle w:val="ListParagraph"/>
        <w:numPr>
          <w:ilvl w:val="0"/>
          <w:numId w:val="1"/>
        </w:numPr>
      </w:pPr>
      <w:r>
        <w:t xml:space="preserve">Is that your mitt? </w:t>
      </w:r>
    </w:p>
    <w:p w14:paraId="0AC08688" w14:textId="2F6C2A90" w:rsidR="00982BD3" w:rsidRDefault="00982BD3" w:rsidP="001E10AA">
      <w:pPr>
        <w:pStyle w:val="ListParagraph"/>
        <w:numPr>
          <w:ilvl w:val="0"/>
          <w:numId w:val="1"/>
        </w:numPr>
      </w:pPr>
      <w:r>
        <w:t xml:space="preserve">Is that an orange peel? </w:t>
      </w:r>
    </w:p>
    <w:p w14:paraId="6FF24989" w14:textId="3904D778" w:rsidR="00982BD3" w:rsidRDefault="00982BD3" w:rsidP="001E10AA">
      <w:pPr>
        <w:pStyle w:val="ListParagraph"/>
        <w:numPr>
          <w:ilvl w:val="0"/>
          <w:numId w:val="1"/>
        </w:numPr>
      </w:pPr>
      <w:r>
        <w:t>That’s a tall hill.</w:t>
      </w:r>
    </w:p>
    <w:sectPr w:rsidR="00982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15C67"/>
    <w:multiLevelType w:val="hybridMultilevel"/>
    <w:tmpl w:val="EA66E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7D"/>
    <w:rsid w:val="000247FF"/>
    <w:rsid w:val="001449AA"/>
    <w:rsid w:val="001D7918"/>
    <w:rsid w:val="001E10AA"/>
    <w:rsid w:val="00320482"/>
    <w:rsid w:val="004D71BC"/>
    <w:rsid w:val="00711FCD"/>
    <w:rsid w:val="00967F7D"/>
    <w:rsid w:val="00982BD3"/>
    <w:rsid w:val="00C2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133DB6"/>
  <w15:chartTrackingRefBased/>
  <w15:docId w15:val="{6770C4A6-A480-2F4C-B9F0-931BFF28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Zemlick</dc:creator>
  <cp:keywords/>
  <dc:description/>
  <cp:lastModifiedBy>Brittany Zemlick</cp:lastModifiedBy>
  <cp:revision>3</cp:revision>
  <dcterms:created xsi:type="dcterms:W3CDTF">2020-08-10T18:34:00Z</dcterms:created>
  <dcterms:modified xsi:type="dcterms:W3CDTF">2020-08-10T18:37:00Z</dcterms:modified>
</cp:coreProperties>
</file>